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9A" w:rsidRPr="00C0459A" w:rsidRDefault="00C0459A" w:rsidP="00C0459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459A">
        <w:rPr>
          <w:rFonts w:ascii="Times New Roman" w:hAnsi="Times New Roman"/>
          <w:b/>
          <w:sz w:val="24"/>
          <w:szCs w:val="24"/>
        </w:rPr>
        <w:t>Библиографический список литературы выставки</w:t>
      </w:r>
    </w:p>
    <w:p w:rsidR="00C0459A" w:rsidRDefault="00C0459A" w:rsidP="00C04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9A">
        <w:rPr>
          <w:rFonts w:ascii="Times New Roman" w:hAnsi="Times New Roman" w:cs="Times New Roman"/>
          <w:sz w:val="24"/>
          <w:szCs w:val="24"/>
        </w:rPr>
        <w:t xml:space="preserve"> </w:t>
      </w:r>
      <w:r w:rsidRPr="00C0459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Российский флаг! Великий флаг!</w:t>
      </w:r>
      <w:r w:rsidRPr="00C0459A">
        <w:rPr>
          <w:rFonts w:ascii="Times New Roman" w:hAnsi="Times New Roman" w:cs="Times New Roman"/>
          <w:b/>
          <w:sz w:val="24"/>
          <w:szCs w:val="24"/>
        </w:rPr>
        <w:t>»</w:t>
      </w:r>
    </w:p>
    <w:p w:rsidR="000F73E9" w:rsidRPr="00F87A8B" w:rsidRDefault="000F73E9" w:rsidP="000F73E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Андрианова, Н. А</w:t>
      </w:r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Народы и традиции России / Наталья Андрианова. - Москва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ЭКСМО, 2024. - 155, [1] с. - (Детские путеводители.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 каникулах).</w:t>
      </w:r>
      <w:proofErr w:type="gramEnd"/>
    </w:p>
    <w:p w:rsidR="000F73E9" w:rsidRPr="00F87A8B" w:rsidRDefault="000F73E9" w:rsidP="000F73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B4" w:rsidRPr="00F87A8B" w:rsidRDefault="000D29B4" w:rsidP="000D29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Андрианова, Н. А</w:t>
      </w:r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гражданин России / Наталья А. Андрианова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И. Л. Чернова. - 3-е изд. - Москва : </w:t>
      </w:r>
      <w:proofErr w:type="spell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- 243 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4228" w:rsidRPr="00F87A8B">
        <w:rPr>
          <w:rFonts w:ascii="Times New Roman" w:hAnsi="Times New Roman" w:cs="Times New Roman"/>
          <w:sz w:val="24"/>
          <w:szCs w:val="24"/>
        </w:rPr>
        <w:t>- (Детям о праве).</w:t>
      </w:r>
    </w:p>
    <w:p w:rsidR="00461433" w:rsidRPr="00F87A8B" w:rsidRDefault="00461433" w:rsidP="0046143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33" w:rsidRPr="00F87A8B" w:rsidRDefault="00461433" w:rsidP="004614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Астахов, П. А</w:t>
      </w:r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и государство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общественно-политическая литература / П. А. Астахов ; художники: Л. П. Лазарева, М. М. Герасимов. - Москва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2011. - 80 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(Детям о праве). </w:t>
      </w:r>
    </w:p>
    <w:p w:rsidR="000D29B4" w:rsidRPr="00F87A8B" w:rsidRDefault="000D29B4" w:rsidP="000D29B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B4" w:rsidRPr="00F87A8B" w:rsidRDefault="000D29B4" w:rsidP="000D29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8B">
        <w:rPr>
          <w:rFonts w:ascii="Times New Roman" w:hAnsi="Times New Roman" w:cs="Times New Roman"/>
          <w:b/>
          <w:bCs/>
          <w:sz w:val="24"/>
          <w:szCs w:val="24"/>
        </w:rPr>
        <w:t>Все страны мира</w:t>
      </w:r>
      <w:r w:rsidRPr="00F87A8B">
        <w:rPr>
          <w:rFonts w:ascii="Times New Roman" w:hAnsi="Times New Roman" w:cs="Times New Roman"/>
          <w:sz w:val="24"/>
          <w:szCs w:val="24"/>
        </w:rPr>
        <w:t>. Флаги и гербы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универсальный справочник. - Ростов-на-Дону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A8B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Москва : РИПОЛ классик, 2008. - 800 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>.</w:t>
      </w:r>
    </w:p>
    <w:p w:rsidR="000D29B4" w:rsidRPr="00F87A8B" w:rsidRDefault="000D29B4" w:rsidP="000D29B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B4" w:rsidRPr="00F87A8B" w:rsidRDefault="000D29B4" w:rsidP="000D29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8B">
        <w:rPr>
          <w:rFonts w:ascii="Times New Roman" w:hAnsi="Times New Roman" w:cs="Times New Roman"/>
          <w:b/>
          <w:bCs/>
          <w:sz w:val="24"/>
          <w:szCs w:val="24"/>
        </w:rPr>
        <w:t>Конституция Российской Федерации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принята всенародным голосованием 12 декабря 1993 года с изменениями, одобренными в ходе общероссийского голосования 1 июля 2020 года. - Новосибирск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Партнеры Сибири, 2020. - 63 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>.</w:t>
      </w:r>
    </w:p>
    <w:p w:rsidR="000D29B4" w:rsidRPr="00F87A8B" w:rsidRDefault="000D29B4" w:rsidP="000D29B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B4" w:rsidRPr="00F87A8B" w:rsidRDefault="000D29B4" w:rsidP="000D29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7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Куруськина</w:t>
      </w:r>
      <w:proofErr w:type="spellEnd"/>
      <w:r w:rsidRPr="00F87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</w:t>
      </w:r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Наша Родина - Россия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 / М. </w:t>
      </w:r>
      <w:proofErr w:type="spell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Куруськина</w:t>
      </w:r>
      <w:proofErr w:type="spell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Ростов-на-Дону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spellEnd"/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Пресс, 2017. - 32 с.</w:t>
      </w:r>
      <w:r w:rsidR="00DC6F94" w:rsidRPr="00F87A8B">
        <w:rPr>
          <w:rFonts w:ascii="Times New Roman" w:hAnsi="Times New Roman" w:cs="Times New Roman"/>
          <w:sz w:val="24"/>
          <w:szCs w:val="24"/>
        </w:rPr>
        <w:t xml:space="preserve"> - (В мире знаний).</w:t>
      </w:r>
    </w:p>
    <w:p w:rsidR="000D29B4" w:rsidRPr="00F87A8B" w:rsidRDefault="000D29B4" w:rsidP="000D29B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B4" w:rsidRPr="00F87A8B" w:rsidRDefault="000D29B4" w:rsidP="000D29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7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Мирнова</w:t>
      </w:r>
      <w:proofErr w:type="spellEnd"/>
      <w:r w:rsidRPr="00F87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 С</w:t>
      </w:r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Страны и народы. Многоликая планета / С. С. Миронова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 Н. Н. Петрова. - Москва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2015. - 64 </w:t>
      </w:r>
      <w:proofErr w:type="gramStart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8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4228" w:rsidRPr="00F87A8B">
        <w:rPr>
          <w:rFonts w:ascii="Times New Roman" w:hAnsi="Times New Roman" w:cs="Times New Roman"/>
          <w:sz w:val="24"/>
          <w:szCs w:val="24"/>
        </w:rPr>
        <w:t xml:space="preserve"> - (</w:t>
      </w:r>
      <w:proofErr w:type="gramStart"/>
      <w:r w:rsidR="00C84228" w:rsidRPr="00F87A8B">
        <w:rPr>
          <w:rFonts w:ascii="Times New Roman" w:hAnsi="Times New Roman" w:cs="Times New Roman"/>
          <w:sz w:val="24"/>
          <w:szCs w:val="24"/>
        </w:rPr>
        <w:t>Популярная</w:t>
      </w:r>
      <w:proofErr w:type="gramEnd"/>
      <w:r w:rsidR="00C84228" w:rsidRPr="00F87A8B">
        <w:rPr>
          <w:rFonts w:ascii="Times New Roman" w:hAnsi="Times New Roman" w:cs="Times New Roman"/>
          <w:sz w:val="24"/>
          <w:szCs w:val="24"/>
        </w:rPr>
        <w:t xml:space="preserve"> научно-практическая энциклопедия современных знаний).</w:t>
      </w:r>
    </w:p>
    <w:p w:rsidR="00461433" w:rsidRPr="00F87A8B" w:rsidRDefault="00461433" w:rsidP="0046143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33" w:rsidRPr="00F87A8B" w:rsidRDefault="00461433" w:rsidP="000D29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8B">
        <w:rPr>
          <w:rFonts w:ascii="Times New Roman" w:hAnsi="Times New Roman" w:cs="Times New Roman"/>
          <w:b/>
          <w:bCs/>
          <w:sz w:val="24"/>
          <w:szCs w:val="24"/>
        </w:rPr>
        <w:t>Наша Родина -</w:t>
      </w:r>
      <w:r w:rsidRPr="00F87A8B">
        <w:rPr>
          <w:rFonts w:ascii="Times New Roman" w:hAnsi="Times New Roman" w:cs="Times New Roman"/>
          <w:sz w:val="24"/>
          <w:szCs w:val="24"/>
        </w:rPr>
        <w:t xml:space="preserve"> Россия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Стихи, рассказы, сказки, предания. - Москва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ОНИКС, 2010. - 192 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>. - (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>Библиотека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российского школьника).</w:t>
      </w:r>
    </w:p>
    <w:p w:rsidR="000D29B4" w:rsidRPr="00F87A8B" w:rsidRDefault="000D29B4" w:rsidP="000D29B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B4" w:rsidRPr="00F87A8B" w:rsidRDefault="000D29B4" w:rsidP="000D29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8B">
        <w:rPr>
          <w:rFonts w:ascii="Times New Roman" w:hAnsi="Times New Roman" w:cs="Times New Roman"/>
          <w:b/>
          <w:bCs/>
          <w:sz w:val="24"/>
          <w:szCs w:val="24"/>
        </w:rPr>
        <w:t>С чего начинается</w:t>
      </w:r>
      <w:r w:rsidRPr="00F87A8B">
        <w:rPr>
          <w:rFonts w:ascii="Times New Roman" w:hAnsi="Times New Roman" w:cs="Times New Roman"/>
          <w:sz w:val="24"/>
          <w:szCs w:val="24"/>
        </w:rPr>
        <w:t xml:space="preserve"> Родина?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стихотворения и рассказы / составитель Р. Данкова. - Москва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ОНИКС, 2010. - 160 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. </w:t>
      </w:r>
      <w:r w:rsidR="00F87A8B" w:rsidRPr="00F87A8B">
        <w:rPr>
          <w:rFonts w:ascii="Times New Roman" w:hAnsi="Times New Roman" w:cs="Times New Roman"/>
          <w:sz w:val="24"/>
          <w:szCs w:val="24"/>
        </w:rPr>
        <w:t>- (</w:t>
      </w:r>
      <w:proofErr w:type="gramStart"/>
      <w:r w:rsidR="00F87A8B" w:rsidRPr="00F87A8B">
        <w:rPr>
          <w:rFonts w:ascii="Times New Roman" w:hAnsi="Times New Roman" w:cs="Times New Roman"/>
          <w:sz w:val="24"/>
          <w:szCs w:val="24"/>
        </w:rPr>
        <w:t>Библиотека</w:t>
      </w:r>
      <w:proofErr w:type="gramEnd"/>
      <w:r w:rsidR="00F87A8B" w:rsidRPr="00F87A8B">
        <w:rPr>
          <w:rFonts w:ascii="Times New Roman" w:hAnsi="Times New Roman" w:cs="Times New Roman"/>
          <w:sz w:val="24"/>
          <w:szCs w:val="24"/>
        </w:rPr>
        <w:t xml:space="preserve"> российского школьника).</w:t>
      </w:r>
    </w:p>
    <w:p w:rsidR="000D29B4" w:rsidRPr="00F87A8B" w:rsidRDefault="000D29B4" w:rsidP="000D29B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D29B4" w:rsidRPr="00F87A8B" w:rsidRDefault="000D29B4" w:rsidP="000D29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8B">
        <w:rPr>
          <w:rFonts w:ascii="Times New Roman" w:hAnsi="Times New Roman" w:cs="Times New Roman"/>
          <w:b/>
          <w:bCs/>
          <w:sz w:val="24"/>
          <w:szCs w:val="24"/>
        </w:rPr>
        <w:t>Символы российского государства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историческая литература / сост. Г. К. </w:t>
      </w:r>
      <w:proofErr w:type="spellStart"/>
      <w:r w:rsidRPr="00F87A8B">
        <w:rPr>
          <w:rFonts w:ascii="Times New Roman" w:hAnsi="Times New Roman" w:cs="Times New Roman"/>
          <w:sz w:val="24"/>
          <w:szCs w:val="24"/>
        </w:rPr>
        <w:t>Переладов</w:t>
      </w:r>
      <w:proofErr w:type="spellEnd"/>
      <w:r w:rsidRPr="00F87A8B">
        <w:rPr>
          <w:rFonts w:ascii="Times New Roman" w:hAnsi="Times New Roman" w:cs="Times New Roman"/>
          <w:sz w:val="24"/>
          <w:szCs w:val="24"/>
        </w:rPr>
        <w:t>. - Новосибирск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Новосибирск, 2014. - 28 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>.</w:t>
      </w:r>
    </w:p>
    <w:p w:rsidR="000D29B4" w:rsidRPr="00F87A8B" w:rsidRDefault="000D29B4" w:rsidP="000D29B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B4" w:rsidRPr="00F87A8B" w:rsidRDefault="000D29B4" w:rsidP="000D29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8B">
        <w:rPr>
          <w:rFonts w:ascii="Times New Roman" w:hAnsi="Times New Roman" w:cs="Times New Roman"/>
          <w:b/>
          <w:bCs/>
          <w:sz w:val="24"/>
          <w:szCs w:val="24"/>
        </w:rPr>
        <w:t>Символы, святыни и</w:t>
      </w:r>
      <w:r w:rsidRPr="00F87A8B">
        <w:rPr>
          <w:rFonts w:ascii="Times New Roman" w:hAnsi="Times New Roman" w:cs="Times New Roman"/>
          <w:sz w:val="24"/>
          <w:szCs w:val="24"/>
        </w:rPr>
        <w:t xml:space="preserve"> награды Российской державы / В. Н. </w:t>
      </w:r>
      <w:proofErr w:type="spellStart"/>
      <w:r w:rsidRPr="00F87A8B">
        <w:rPr>
          <w:rFonts w:ascii="Times New Roman" w:hAnsi="Times New Roman" w:cs="Times New Roman"/>
          <w:sz w:val="24"/>
          <w:szCs w:val="24"/>
        </w:rPr>
        <w:t>Балязин</w:t>
      </w:r>
      <w:proofErr w:type="spellEnd"/>
      <w:r w:rsidRPr="00F87A8B">
        <w:rPr>
          <w:rFonts w:ascii="Times New Roman" w:hAnsi="Times New Roman" w:cs="Times New Roman"/>
          <w:sz w:val="24"/>
          <w:szCs w:val="24"/>
        </w:rPr>
        <w:t xml:space="preserve"> [и др.]. - Москва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ОЛМА-ПРЕСС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 xml:space="preserve"> ПФ "Красный пролетарий", 2005. - 334[1] </w:t>
      </w:r>
      <w:proofErr w:type="gramStart"/>
      <w:r w:rsidRPr="00F87A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A8B">
        <w:rPr>
          <w:rFonts w:ascii="Times New Roman" w:hAnsi="Times New Roman" w:cs="Times New Roman"/>
          <w:sz w:val="24"/>
          <w:szCs w:val="24"/>
        </w:rPr>
        <w:t>.</w:t>
      </w:r>
    </w:p>
    <w:p w:rsidR="000D29B4" w:rsidRPr="00F87A8B" w:rsidRDefault="000D29B4" w:rsidP="000D29B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59A" w:rsidRPr="00F87A8B" w:rsidRDefault="00C0459A" w:rsidP="00966762">
      <w:pPr>
        <w:rPr>
          <w:rFonts w:ascii="Times New Roman" w:hAnsi="Times New Roman" w:cs="Times New Roman"/>
          <w:sz w:val="24"/>
          <w:szCs w:val="24"/>
        </w:rPr>
      </w:pPr>
    </w:p>
    <w:p w:rsidR="00966762" w:rsidRPr="00F87A8B" w:rsidRDefault="00966762" w:rsidP="00966762">
      <w:pPr>
        <w:rPr>
          <w:rFonts w:ascii="Times New Roman" w:hAnsi="Times New Roman" w:cs="Times New Roman"/>
          <w:sz w:val="24"/>
          <w:szCs w:val="24"/>
        </w:rPr>
      </w:pPr>
    </w:p>
    <w:p w:rsidR="00F00308" w:rsidRDefault="00F00308" w:rsidP="00113AA0"/>
    <w:sectPr w:rsidR="00F00308" w:rsidSect="00C045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31"/>
    <w:multiLevelType w:val="hybridMultilevel"/>
    <w:tmpl w:val="FCF4A000"/>
    <w:lvl w:ilvl="0" w:tplc="BD365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AA0"/>
    <w:rsid w:val="000D29B4"/>
    <w:rsid w:val="000F73E9"/>
    <w:rsid w:val="00113AA0"/>
    <w:rsid w:val="00281390"/>
    <w:rsid w:val="00461433"/>
    <w:rsid w:val="00966762"/>
    <w:rsid w:val="00C0459A"/>
    <w:rsid w:val="00C84228"/>
    <w:rsid w:val="00DC6F94"/>
    <w:rsid w:val="00F00308"/>
    <w:rsid w:val="00F8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9</cp:revision>
  <dcterms:created xsi:type="dcterms:W3CDTF">2024-08-17T08:50:00Z</dcterms:created>
  <dcterms:modified xsi:type="dcterms:W3CDTF">2024-08-17T09:09:00Z</dcterms:modified>
</cp:coreProperties>
</file>